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6D5" w:rsidRDefault="009466D5" w:rsidP="00F3574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5EB" w:rsidRDefault="004365EB" w:rsidP="00F3574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5EB" w:rsidRPr="0052117F" w:rsidRDefault="004365EB" w:rsidP="00F3574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6D5" w:rsidRPr="0052117F" w:rsidRDefault="009466D5" w:rsidP="00F3574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6D5" w:rsidRPr="0052117F" w:rsidRDefault="009466D5" w:rsidP="00F3574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6D5" w:rsidRPr="0052117F" w:rsidRDefault="009466D5" w:rsidP="00F3574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6D5" w:rsidRPr="0052117F" w:rsidRDefault="009466D5" w:rsidP="00F3574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6D5" w:rsidRPr="0052117F" w:rsidRDefault="009466D5" w:rsidP="00F3574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6D5" w:rsidRPr="0052117F" w:rsidRDefault="009466D5" w:rsidP="00F3574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6D5" w:rsidRPr="0052117F" w:rsidRDefault="009466D5" w:rsidP="00F3574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21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ПОСТАНОВЛЕНИЕ</w:t>
      </w:r>
    </w:p>
    <w:p w:rsidR="009466D5" w:rsidRPr="0052117F" w:rsidRDefault="009466D5" w:rsidP="00F3574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6D5" w:rsidRPr="0052117F" w:rsidRDefault="009466D5" w:rsidP="00F3574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2CD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52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82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Pr="0052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3574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proofErr w:type="gramEnd"/>
      <w:r w:rsidR="00F3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                </w:t>
      </w:r>
      <w:r w:rsidR="00F3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2117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3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CDE">
        <w:rPr>
          <w:rFonts w:ascii="Times New Roman" w:eastAsia="Times New Roman" w:hAnsi="Times New Roman" w:cs="Times New Roman"/>
          <w:sz w:val="28"/>
          <w:szCs w:val="28"/>
          <w:lang w:eastAsia="ru-RU"/>
        </w:rPr>
        <w:t>923</w:t>
      </w:r>
    </w:p>
    <w:p w:rsidR="009466D5" w:rsidRPr="0052117F" w:rsidRDefault="009466D5" w:rsidP="00F35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Тверь</w:t>
      </w:r>
    </w:p>
    <w:p w:rsidR="009466D5" w:rsidRPr="0052117F" w:rsidRDefault="009466D5" w:rsidP="00F35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6D5" w:rsidRPr="0052117F" w:rsidRDefault="009466D5" w:rsidP="00F35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6D5" w:rsidRPr="0052117F" w:rsidRDefault="00040AF3" w:rsidP="00F357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9466D5" w:rsidRPr="0052117F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города Твери от 26.02.2024 № 117 «Об образовании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города Твери» </w:t>
      </w:r>
    </w:p>
    <w:bookmarkEnd w:id="0"/>
    <w:p w:rsidR="009466D5" w:rsidRPr="0052117F" w:rsidRDefault="009466D5" w:rsidP="00F35745">
      <w:pPr>
        <w:pStyle w:val="ConsPlusNormal"/>
        <w:ind w:firstLine="540"/>
        <w:jc w:val="both"/>
      </w:pPr>
    </w:p>
    <w:p w:rsidR="008C1AAC" w:rsidRPr="008C1AAC" w:rsidRDefault="008C1AAC" w:rsidP="00F3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1A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</w:t>
      </w:r>
      <w:r w:rsidRPr="0052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уточнения состава комиссии </w:t>
      </w:r>
      <w:r w:rsidRPr="0052117F">
        <w:rPr>
          <w:rFonts w:ascii="Times New Roman" w:hAnsi="Times New Roman" w:cs="Times New Roman"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города Твери,</w:t>
      </w:r>
      <w:r w:rsidRPr="008C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 </w:t>
      </w:r>
      <w:hyperlink r:id="rId5" w:anchor="/document/47481432/entry/1000" w:history="1">
        <w:r w:rsidRPr="008C1A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8C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города Твери, </w:t>
      </w:r>
    </w:p>
    <w:p w:rsidR="009466D5" w:rsidRPr="0052117F" w:rsidRDefault="009466D5" w:rsidP="00F35745">
      <w:pPr>
        <w:pStyle w:val="ConsPlusNormal"/>
        <w:ind w:firstLine="540"/>
        <w:jc w:val="both"/>
      </w:pPr>
    </w:p>
    <w:p w:rsidR="009466D5" w:rsidRPr="0052117F" w:rsidRDefault="009466D5" w:rsidP="00F35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17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C1AAC" w:rsidRPr="0052117F" w:rsidRDefault="008C1AAC" w:rsidP="00F35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4588" w:rsidRPr="0052117F" w:rsidRDefault="008C1AAC" w:rsidP="00F357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1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4719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52117F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Твери от 26.02.2024 </w:t>
      </w:r>
      <w:r w:rsidR="00BB471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2117F">
        <w:rPr>
          <w:rFonts w:ascii="Times New Roman" w:hAnsi="Times New Roman" w:cs="Times New Roman"/>
          <w:sz w:val="28"/>
          <w:szCs w:val="28"/>
        </w:rPr>
        <w:t xml:space="preserve">№ 117 «Об образовании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города Твери» (далее – Постановление) изменение, изложив приложение к Постановлению </w:t>
      </w:r>
      <w:r w:rsidR="00FD4588" w:rsidRPr="0052117F">
        <w:rPr>
          <w:rFonts w:ascii="Times New Roman" w:hAnsi="Times New Roman" w:cs="Times New Roman"/>
          <w:sz w:val="28"/>
          <w:szCs w:val="28"/>
        </w:rPr>
        <w:t>в новой редакции (прилагается).</w:t>
      </w:r>
    </w:p>
    <w:p w:rsidR="008C1AAC" w:rsidRPr="0052117F" w:rsidRDefault="00FD4588" w:rsidP="00F357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Настоящее постановление вступает в силу со дня его официального опубликования.</w:t>
      </w:r>
    </w:p>
    <w:p w:rsidR="00FD4588" w:rsidRDefault="00FD4588" w:rsidP="00F357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5EB" w:rsidRDefault="004365EB" w:rsidP="00F357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5EB" w:rsidRPr="0052117F" w:rsidRDefault="004365EB" w:rsidP="00F357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588" w:rsidRPr="008C1AAC" w:rsidRDefault="00FD4588" w:rsidP="00F357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5"/>
        <w:gridCol w:w="3214"/>
      </w:tblGrid>
      <w:tr w:rsidR="0052117F" w:rsidRPr="0052117F" w:rsidTr="008C1AAC">
        <w:tc>
          <w:tcPr>
            <w:tcW w:w="3300" w:type="pct"/>
            <w:shd w:val="clear" w:color="auto" w:fill="FFFFFF"/>
            <w:vAlign w:val="bottom"/>
            <w:hideMark/>
          </w:tcPr>
          <w:p w:rsidR="008C1AAC" w:rsidRPr="008C1AAC" w:rsidRDefault="008C1AAC" w:rsidP="00F3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Твери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8C1AAC" w:rsidRPr="008C1AAC" w:rsidRDefault="008C1AAC" w:rsidP="00F35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А.В. Огоньков</w:t>
            </w:r>
          </w:p>
        </w:tc>
      </w:tr>
    </w:tbl>
    <w:p w:rsidR="008C1AAC" w:rsidRPr="008C1AAC" w:rsidRDefault="008C1AAC" w:rsidP="00F3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8C1AAC" w:rsidRPr="008C1AAC" w:rsidSect="00E26BE2"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D5"/>
    <w:rsid w:val="00040AF3"/>
    <w:rsid w:val="000B6ADE"/>
    <w:rsid w:val="00116CBA"/>
    <w:rsid w:val="00156702"/>
    <w:rsid w:val="00282599"/>
    <w:rsid w:val="003D281D"/>
    <w:rsid w:val="004365EB"/>
    <w:rsid w:val="0052117F"/>
    <w:rsid w:val="00536698"/>
    <w:rsid w:val="006A7009"/>
    <w:rsid w:val="00716AA2"/>
    <w:rsid w:val="00805664"/>
    <w:rsid w:val="00822CDE"/>
    <w:rsid w:val="0083192A"/>
    <w:rsid w:val="008C1AAC"/>
    <w:rsid w:val="009466D5"/>
    <w:rsid w:val="00BA1FF9"/>
    <w:rsid w:val="00BB4719"/>
    <w:rsid w:val="00CA44E1"/>
    <w:rsid w:val="00D63A12"/>
    <w:rsid w:val="00E26BE2"/>
    <w:rsid w:val="00E646CE"/>
    <w:rsid w:val="00F35745"/>
    <w:rsid w:val="00FB7CA9"/>
    <w:rsid w:val="00FD4588"/>
    <w:rsid w:val="00F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06D98-FC0A-4446-A4D1-A8239794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74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466D5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466D5"/>
    <w:rPr>
      <w:rFonts w:eastAsia="Times New Roman" w:cs="Times New Roman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6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6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4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404FB-30D4-40BB-B18B-56B3B009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Ким Екатерина Игоревна</cp:lastModifiedBy>
  <cp:revision>7</cp:revision>
  <cp:lastPrinted>2024-12-05T13:39:00Z</cp:lastPrinted>
  <dcterms:created xsi:type="dcterms:W3CDTF">2024-06-04T13:00:00Z</dcterms:created>
  <dcterms:modified xsi:type="dcterms:W3CDTF">2024-12-25T07:37:00Z</dcterms:modified>
</cp:coreProperties>
</file>